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05" w:rsidRPr="00B47420" w:rsidRDefault="001B4F05" w:rsidP="001B4F05">
      <w:pPr>
        <w:spacing w:line="400" w:lineRule="exact"/>
        <w:rPr>
          <w:rFonts w:ascii="宋体" w:hAnsi="宋体" w:cs="Arial"/>
          <w:b/>
          <w:color w:val="000000"/>
          <w:sz w:val="36"/>
          <w:szCs w:val="36"/>
        </w:rPr>
      </w:pPr>
      <w:r w:rsidRPr="00B47420">
        <w:rPr>
          <w:rFonts w:ascii="宋体" w:hAnsi="宋体" w:cs="Arial" w:hint="eastAsia"/>
          <w:b/>
          <w:color w:val="000000"/>
          <w:sz w:val="36"/>
          <w:szCs w:val="36"/>
        </w:rPr>
        <w:t>十一、酒店住宿</w:t>
      </w:r>
    </w:p>
    <w:p w:rsidR="001B4F05" w:rsidRDefault="001B4F05" w:rsidP="001B4F05">
      <w:pPr>
        <w:spacing w:line="400" w:lineRule="exact"/>
        <w:rPr>
          <w:rFonts w:ascii="宋体" w:hAnsi="宋体" w:cs="Arial"/>
          <w:color w:val="000000"/>
          <w:szCs w:val="21"/>
        </w:rPr>
      </w:pPr>
      <w:r w:rsidRPr="00B47420">
        <w:rPr>
          <w:rFonts w:ascii="宋体" w:hAnsi="宋体" w:cs="Arial" w:hint="eastAsia"/>
          <w:color w:val="000000"/>
          <w:szCs w:val="21"/>
        </w:rPr>
        <w:t>展会向广大客户推荐如下的酒店，通过向主办方申请，（联系人：</w:t>
      </w:r>
      <w:r w:rsidRPr="00B47420">
        <w:rPr>
          <w:rFonts w:ascii="宋体" w:hAnsi="宋体" w:cs="宋体" w:hint="eastAsia"/>
          <w:color w:val="000000"/>
          <w:kern w:val="0"/>
          <w:szCs w:val="21"/>
        </w:rPr>
        <w:t>陈小姐</w:t>
      </w:r>
      <w:r w:rsidRPr="00B47420">
        <w:rPr>
          <w:rFonts w:ascii="宋体" w:hAnsi="宋体" w:cs="宋体"/>
          <w:color w:val="000000"/>
          <w:kern w:val="0"/>
          <w:szCs w:val="21"/>
        </w:rPr>
        <w:t>020-</w:t>
      </w:r>
      <w:r w:rsidRPr="00B47420">
        <w:rPr>
          <w:rFonts w:ascii="宋体" w:hAnsi="宋体" w:cs="宋体" w:hint="eastAsia"/>
          <w:color w:val="000000"/>
          <w:kern w:val="0"/>
          <w:szCs w:val="21"/>
        </w:rPr>
        <w:t>84138854分机7019</w:t>
      </w:r>
      <w:r w:rsidRPr="00B47420">
        <w:rPr>
          <w:rFonts w:ascii="宋体" w:hAnsi="宋体" w:cs="宋体" w:hint="eastAsia"/>
          <w:b/>
          <w:color w:val="000000"/>
          <w:kern w:val="0"/>
          <w:szCs w:val="21"/>
        </w:rPr>
        <w:t>，</w:t>
      </w:r>
      <w:r w:rsidRPr="00B47420">
        <w:rPr>
          <w:rFonts w:ascii="宋体" w:hAnsi="宋体" w:cs="宋体" w:hint="eastAsia"/>
          <w:color w:val="000000"/>
          <w:kern w:val="0"/>
          <w:szCs w:val="21"/>
        </w:rPr>
        <w:t>邮箱2814480073@qq.com</w:t>
      </w:r>
      <w:r w:rsidRPr="00B47420">
        <w:rPr>
          <w:rFonts w:ascii="宋体" w:hAnsi="宋体" w:cs="宋体" w:hint="eastAsia"/>
          <w:b/>
          <w:color w:val="000000"/>
          <w:kern w:val="0"/>
          <w:szCs w:val="21"/>
        </w:rPr>
        <w:t>）</w:t>
      </w:r>
      <w:r w:rsidRPr="00B47420">
        <w:rPr>
          <w:rFonts w:ascii="宋体" w:hAnsi="宋体" w:cs="Arial" w:hint="eastAsia"/>
          <w:color w:val="000000"/>
          <w:szCs w:val="21"/>
        </w:rPr>
        <w:t>您可以享受到如下各酒店的优惠价格。</w:t>
      </w:r>
    </w:p>
    <w:p w:rsidR="001B4F05" w:rsidRDefault="001B4F05" w:rsidP="001B4F05">
      <w:pPr>
        <w:spacing w:line="400" w:lineRule="exact"/>
        <w:rPr>
          <w:rFonts w:ascii="宋体" w:hAnsi="宋体" w:cs="Arial"/>
          <w:color w:val="00000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8"/>
        <w:gridCol w:w="2353"/>
        <w:gridCol w:w="1525"/>
        <w:gridCol w:w="2010"/>
        <w:gridCol w:w="2616"/>
      </w:tblGrid>
      <w:tr w:rsidR="001B4F05" w:rsidTr="00B651A2">
        <w:trPr>
          <w:trHeight w:val="624"/>
        </w:trPr>
        <w:tc>
          <w:tcPr>
            <w:tcW w:w="2178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酒店名称</w:t>
            </w: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房间类型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门市价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优惠价</w:t>
            </w:r>
          </w:p>
        </w:tc>
        <w:tc>
          <w:tcPr>
            <w:tcW w:w="2616" w:type="dxa"/>
            <w:vAlign w:val="center"/>
          </w:tcPr>
          <w:p w:rsidR="001B4F05" w:rsidRPr="00B47420" w:rsidRDefault="001B4F05" w:rsidP="004F38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酒店特色</w:t>
            </w:r>
          </w:p>
        </w:tc>
      </w:tr>
      <w:tr w:rsidR="001B4F05" w:rsidTr="00B651A2">
        <w:trPr>
          <w:trHeight w:val="624"/>
        </w:trPr>
        <w:tc>
          <w:tcPr>
            <w:tcW w:w="2178" w:type="dxa"/>
            <w:vMerge w:val="restart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 w:rsidRPr="00CB7026">
              <w:rPr>
                <w:rFonts w:ascii="宋体" w:hAnsi="宋体" w:hint="eastAsia"/>
                <w:color w:val="000000"/>
                <w:kern w:val="0"/>
              </w:rPr>
              <w:t>凯</w:t>
            </w:r>
            <w:proofErr w:type="gramEnd"/>
            <w:r w:rsidRPr="00CB7026">
              <w:rPr>
                <w:rFonts w:ascii="宋体" w:hAnsi="宋体" w:hint="eastAsia"/>
                <w:color w:val="000000"/>
                <w:kern w:val="0"/>
              </w:rPr>
              <w:t>荣都国际酒店</w:t>
            </w:r>
          </w:p>
          <w:p w:rsidR="001B4F05" w:rsidRPr="00B47420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 w:rsidRPr="00B47420">
              <w:rPr>
                <w:rFonts w:ascii="宋体" w:hAnsi="宋体" w:hint="eastAsia"/>
                <w:color w:val="000000"/>
                <w:kern w:val="0"/>
              </w:rPr>
              <w:t>★★★★★</w:t>
            </w:r>
          </w:p>
          <w:p w:rsidR="001B4F05" w:rsidRDefault="001B4F05" w:rsidP="00B651A2">
            <w:pPr>
              <w:jc w:val="center"/>
            </w:pP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海珠区江海大道3号</w:t>
            </w: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特价单/双人房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988元/晚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 w:val="restart"/>
            <w:vAlign w:val="center"/>
          </w:tcPr>
          <w:p w:rsidR="001B4F05" w:rsidRPr="00B47420" w:rsidRDefault="00683D56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5" w:history="1">
              <w:r w:rsidR="001B4F05" w:rsidRPr="00B47420">
                <w:rPr>
                  <w:rStyle w:val="a4"/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www.krdhotel.com</w:t>
              </w:r>
            </w:hyperlink>
          </w:p>
          <w:p w:rsidR="001B4F05" w:rsidRPr="00B47420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不含早，免费上网，早晚免费接送</w:t>
            </w:r>
            <w:proofErr w:type="gramStart"/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琶</w:t>
            </w:r>
            <w:proofErr w:type="gramEnd"/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洲展馆，中西自助早餐为48元/份，约3分钟车程</w:t>
            </w: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CB7026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高级单/双人房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1088元/晚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1B4F05" w:rsidRPr="00B47420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CB7026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豪华单/双人房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1388元/晚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1B4F05" w:rsidRPr="00B47420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 w:val="restart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 w:rsidRPr="001433F9">
              <w:rPr>
                <w:rFonts w:ascii="宋体" w:hAnsi="宋体" w:hint="eastAsia"/>
                <w:color w:val="000000"/>
                <w:kern w:val="0"/>
              </w:rPr>
              <w:t>克</w:t>
            </w:r>
            <w:proofErr w:type="gramStart"/>
            <w:r w:rsidRPr="001433F9">
              <w:rPr>
                <w:rFonts w:ascii="宋体" w:hAnsi="宋体" w:hint="eastAsia"/>
                <w:color w:val="000000"/>
                <w:kern w:val="0"/>
              </w:rPr>
              <w:t>莱</w:t>
            </w:r>
            <w:proofErr w:type="gramEnd"/>
            <w:r w:rsidRPr="001433F9">
              <w:rPr>
                <w:rFonts w:ascii="宋体" w:hAnsi="宋体" w:hint="eastAsia"/>
                <w:color w:val="000000"/>
                <w:kern w:val="0"/>
              </w:rPr>
              <w:t>顿酒店</w:t>
            </w:r>
          </w:p>
          <w:p w:rsidR="001B4F05" w:rsidRPr="00B47420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★★★★</w:t>
            </w:r>
          </w:p>
          <w:p w:rsidR="001B4F05" w:rsidRDefault="001B4F05" w:rsidP="00B651A2">
            <w:pPr>
              <w:jc w:val="center"/>
            </w:pP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天河</w:t>
            </w:r>
            <w:r w:rsidR="00A11F1D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区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员村</w:t>
            </w:r>
            <w:proofErr w:type="gramStart"/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椰林路</w:t>
            </w:r>
            <w:proofErr w:type="gramEnd"/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9号</w:t>
            </w: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中式高级房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1180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438元/晚</w:t>
            </w:r>
          </w:p>
        </w:tc>
        <w:tc>
          <w:tcPr>
            <w:tcW w:w="2616" w:type="dxa"/>
            <w:vMerge w:val="restart"/>
            <w:vAlign w:val="center"/>
          </w:tcPr>
          <w:p w:rsidR="001B4F05" w:rsidRPr="00B47420" w:rsidRDefault="00683D56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hyperlink r:id="rId6" w:history="1">
              <w:r w:rsidR="001B4F05" w:rsidRPr="00B47420">
                <w:rPr>
                  <w:rStyle w:val="a4"/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www.gzclayton.com</w:t>
              </w:r>
            </w:hyperlink>
          </w:p>
          <w:p w:rsidR="001B4F05" w:rsidRDefault="001B4F05" w:rsidP="00DB2FA8">
            <w:pPr>
              <w:jc w:val="left"/>
            </w:pPr>
            <w:proofErr w:type="gramStart"/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含单早</w:t>
            </w:r>
            <w:proofErr w:type="gramEnd"/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，免费宽频/无线上网，约5分钟车程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，加床200元/床，加早餐48元/人</w:t>
            </w: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1433F9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欧式高级房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1280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458元/晚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jc w:val="left"/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1433F9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中式豪华房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1380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468元/晚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jc w:val="left"/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1433F9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欧式豪华房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1480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8元/晚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jc w:val="left"/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1433F9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1580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8元/晚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jc w:val="left"/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1433F9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行政套房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1880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738元/晚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jc w:val="left"/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 w:val="restart"/>
            <w:vAlign w:val="center"/>
          </w:tcPr>
          <w:p w:rsidR="001B4F05" w:rsidRPr="0010129A" w:rsidRDefault="001B4F05" w:rsidP="0010129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 w:rsidRPr="00B474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沃嘉酒店</w:t>
            </w:r>
            <w:proofErr w:type="gramEnd"/>
          </w:p>
          <w:p w:rsidR="001B4F05" w:rsidRDefault="001B4F05" w:rsidP="00B651A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（原桃花江大酒店）</w:t>
            </w:r>
          </w:p>
          <w:p w:rsidR="001B4F05" w:rsidRDefault="001B4F05" w:rsidP="00B651A2">
            <w:pPr>
              <w:jc w:val="center"/>
            </w:pPr>
            <w:r w:rsidRPr="00B4742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海珠区新港东路84号</w:t>
            </w:r>
          </w:p>
        </w:tc>
        <w:tc>
          <w:tcPr>
            <w:tcW w:w="2353" w:type="dxa"/>
            <w:vAlign w:val="center"/>
          </w:tcPr>
          <w:p w:rsidR="001B4F05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特惠单/双客房</w:t>
            </w:r>
          </w:p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（无窗/内窗）</w:t>
            </w:r>
          </w:p>
        </w:tc>
        <w:tc>
          <w:tcPr>
            <w:tcW w:w="1525" w:type="dxa"/>
            <w:vAlign w:val="center"/>
          </w:tcPr>
          <w:p w:rsidR="001B4F05" w:rsidRPr="00F35B53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8元/晚</w:t>
            </w:r>
          </w:p>
        </w:tc>
        <w:tc>
          <w:tcPr>
            <w:tcW w:w="2616" w:type="dxa"/>
            <w:vMerge w:val="restart"/>
            <w:vAlign w:val="center"/>
          </w:tcPr>
          <w:p w:rsidR="001B4F05" w:rsidRPr="00B47420" w:rsidRDefault="0010129A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四星级标准装修，</w:t>
            </w:r>
            <w:r w:rsidR="001B4F05"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</w:t>
            </w:r>
            <w:r w:rsidR="001B4F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  <w:r w:rsidR="001B4F05"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早，免费WIFI</w:t>
            </w:r>
            <w:r w:rsidR="001B4F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、宽带上网，</w:t>
            </w:r>
            <w:r w:rsidR="001B4F05"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约2分钟车程</w:t>
            </w:r>
            <w:r w:rsidR="001B4F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，距地铁8号</w:t>
            </w:r>
            <w:proofErr w:type="gramStart"/>
            <w:r w:rsidR="001B4F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线磨碟</w:t>
            </w:r>
            <w:proofErr w:type="gramEnd"/>
            <w:r w:rsidR="001B4F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沙站C出口仅100米</w:t>
            </w:r>
          </w:p>
          <w:p w:rsidR="001B4F05" w:rsidRPr="001865ED" w:rsidRDefault="001B4F05" w:rsidP="00DB2FA8">
            <w:pPr>
              <w:jc w:val="left"/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单/双客房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788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8元/晚</w:t>
            </w:r>
          </w:p>
        </w:tc>
        <w:tc>
          <w:tcPr>
            <w:tcW w:w="2616" w:type="dxa"/>
            <w:vMerge/>
            <w:vAlign w:val="center"/>
          </w:tcPr>
          <w:p w:rsidR="001B4F05" w:rsidRPr="00B47420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商务单/双客房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888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1B4F05" w:rsidRPr="00B47420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A11F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</w:t>
            </w:r>
            <w:r w:rsidR="00A11F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客房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988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68元/晚</w:t>
            </w:r>
          </w:p>
        </w:tc>
        <w:tc>
          <w:tcPr>
            <w:tcW w:w="2616" w:type="dxa"/>
            <w:vMerge/>
            <w:vAlign w:val="center"/>
          </w:tcPr>
          <w:p w:rsidR="001B4F05" w:rsidRPr="00B47420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B4F05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商务套房</w:t>
            </w:r>
          </w:p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（大床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房一厅）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1288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8元/晚</w:t>
            </w:r>
          </w:p>
        </w:tc>
        <w:tc>
          <w:tcPr>
            <w:tcW w:w="2616" w:type="dxa"/>
            <w:vMerge/>
            <w:vAlign w:val="center"/>
          </w:tcPr>
          <w:p w:rsidR="001B4F05" w:rsidRPr="00B47420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 w:val="restart"/>
            <w:vAlign w:val="center"/>
          </w:tcPr>
          <w:p w:rsidR="001B4F05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 w:rsidRPr="00B47420">
              <w:rPr>
                <w:rFonts w:ascii="宋体" w:hAnsi="宋体" w:hint="eastAsia"/>
                <w:color w:val="000000"/>
                <w:kern w:val="0"/>
              </w:rPr>
              <w:t>琶</w:t>
            </w:r>
            <w:proofErr w:type="gramEnd"/>
            <w:r w:rsidRPr="00B47420">
              <w:rPr>
                <w:rFonts w:ascii="宋体" w:hAnsi="宋体" w:hint="eastAsia"/>
                <w:color w:val="000000"/>
                <w:kern w:val="0"/>
              </w:rPr>
              <w:t>洲酒店</w:t>
            </w:r>
          </w:p>
          <w:p w:rsidR="001B4F05" w:rsidRDefault="001B4F05" w:rsidP="00B651A2">
            <w:pPr>
              <w:jc w:val="center"/>
            </w:pP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海珠区新港东路37号</w:t>
            </w: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精致单人房</w:t>
            </w: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(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无窗</w:t>
            </w: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398元/晚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 w:val="restart"/>
            <w:vAlign w:val="center"/>
          </w:tcPr>
          <w:p w:rsidR="001B4F05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www.pazhouhotel.com.cn</w:t>
            </w:r>
          </w:p>
          <w:p w:rsidR="001B4F05" w:rsidRDefault="001865ED" w:rsidP="00DB2FA8">
            <w:pPr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四星级标准装修，</w:t>
            </w:r>
            <w:r w:rsidR="001B4F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含早</w:t>
            </w:r>
            <w:r w:rsidR="001B4F05"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1B4F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免费接送</w:t>
            </w:r>
            <w:r w:rsidR="001B4F05"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，免费WIFI</w:t>
            </w:r>
            <w:r w:rsidR="001B4F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、免费</w:t>
            </w:r>
            <w:r w:rsidR="001B4F05"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宽带，</w:t>
            </w:r>
            <w:r w:rsidR="001B4F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地铁8号</w:t>
            </w:r>
            <w:proofErr w:type="gramStart"/>
            <w:r w:rsidR="001B4F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线磨碟</w:t>
            </w:r>
            <w:proofErr w:type="gramEnd"/>
            <w:r w:rsidR="001B4F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沙站B出口附近，距展馆</w:t>
            </w:r>
            <w:r w:rsidR="001B4F05"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约2分钟车程</w:t>
            </w: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商务双人房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598元/晚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高级商务大床房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698元/晚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  <w:proofErr w:type="gramStart"/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商务双床房</w:t>
            </w:r>
            <w:proofErr w:type="gramEnd"/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658元/晚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高级行政大床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888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行政双床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</w:t>
            </w:r>
            <w:proofErr w:type="gramEnd"/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838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行政套房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1888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 w:val="restart"/>
            <w:vAlign w:val="center"/>
          </w:tcPr>
          <w:p w:rsidR="001B4F05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47420">
              <w:rPr>
                <w:rFonts w:ascii="宋体" w:hAnsi="宋体" w:hint="eastAsia"/>
                <w:color w:val="000000"/>
                <w:kern w:val="0"/>
                <w:szCs w:val="21"/>
              </w:rPr>
              <w:t>湘天大酒店</w:t>
            </w:r>
          </w:p>
          <w:p w:rsidR="001B4F05" w:rsidRDefault="001B4F05" w:rsidP="00B651A2">
            <w:pPr>
              <w:jc w:val="center"/>
            </w:pP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海珠区江海大道中2号</w:t>
            </w: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舒适大床房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318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198元/晚</w:t>
            </w:r>
          </w:p>
        </w:tc>
        <w:tc>
          <w:tcPr>
            <w:tcW w:w="2616" w:type="dxa"/>
            <w:vMerge w:val="restart"/>
            <w:vAlign w:val="center"/>
          </w:tcPr>
          <w:p w:rsidR="001B4F05" w:rsidRPr="00B47420" w:rsidRDefault="001865ED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三星级标准装修，</w:t>
            </w:r>
            <w:r w:rsidR="001B4F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免费</w:t>
            </w:r>
            <w:r w:rsidR="001B4F05"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接送 ，早餐10元/份，免费宽带和无线WIFI上网、免费国内长途市话，约</w:t>
            </w:r>
            <w:r w:rsidR="001B4F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="001B4F05"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分钟车程</w:t>
            </w: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舒适</w:t>
            </w:r>
            <w:proofErr w:type="gramStart"/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双床房</w:t>
            </w:r>
            <w:proofErr w:type="gramEnd"/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338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8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标准大床房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338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218元</w:t>
            </w: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标准双床房</w:t>
            </w:r>
            <w:proofErr w:type="gramEnd"/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388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38元</w:t>
            </w: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豪华大床房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388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38元</w:t>
            </w: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豪华</w:t>
            </w:r>
            <w:proofErr w:type="gramStart"/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双床房</w:t>
            </w:r>
            <w:proofErr w:type="gramEnd"/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438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258元</w:t>
            </w: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标准三人房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468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278元</w:t>
            </w:r>
            <w:r w:rsidRPr="00B4742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 w:val="restart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保利公寓</w:t>
            </w:r>
          </w:p>
          <w:p w:rsidR="001B4F05" w:rsidRDefault="001B4F05" w:rsidP="001865ED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海珠区新港东路1020号保利世贸公寓D座</w:t>
            </w: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豪华大床房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798</w:t>
            </w:r>
            <w:r w:rsidRPr="00B4742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598</w:t>
            </w:r>
            <w:r w:rsidRPr="00B4742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 w:val="restart"/>
            <w:vAlign w:val="center"/>
          </w:tcPr>
          <w:p w:rsidR="001B4F05" w:rsidRPr="00271107" w:rsidRDefault="001B4F05" w:rsidP="00271107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不含早，免费矿泉水，步行1分钟到展馆（</w:t>
            </w:r>
            <w:r w:rsidR="00271107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有效期：2019年2月17日-2月22日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豪华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双床</w:t>
            </w:r>
            <w:r w:rsidRPr="00B4742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房</w:t>
            </w:r>
            <w:proofErr w:type="gramEnd"/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848</w:t>
            </w:r>
            <w:r w:rsidRPr="00B4742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648</w:t>
            </w:r>
            <w:r w:rsidRPr="00B4742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园林江景大床房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848</w:t>
            </w:r>
            <w:r w:rsidRPr="00B4742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648</w:t>
            </w:r>
            <w:r w:rsidRPr="00B4742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4028C4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高配商务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套房（大床）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928</w:t>
            </w:r>
            <w:r w:rsidRPr="00B4742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728</w:t>
            </w:r>
            <w:r w:rsidRPr="00B4742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豪配双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大床行政套房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1018</w:t>
            </w:r>
            <w:r w:rsidRPr="00B4742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818</w:t>
            </w:r>
            <w:r w:rsidRPr="00B4742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B4F05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1B4F05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豪配三床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行政套房</w:t>
            </w:r>
          </w:p>
        </w:tc>
        <w:tc>
          <w:tcPr>
            <w:tcW w:w="1525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1298</w:t>
            </w:r>
            <w:r w:rsidRPr="00B4742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1B4F05" w:rsidRPr="00B47420" w:rsidRDefault="001B4F05" w:rsidP="00B651A2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898</w:t>
            </w:r>
            <w:r w:rsidRPr="00B47420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1B4F05" w:rsidRDefault="001B4F05" w:rsidP="00DB2FA8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271F0" w:rsidTr="00C271F0">
        <w:trPr>
          <w:trHeight w:val="606"/>
        </w:trPr>
        <w:tc>
          <w:tcPr>
            <w:tcW w:w="2178" w:type="dxa"/>
            <w:vMerge w:val="restart"/>
            <w:vAlign w:val="center"/>
          </w:tcPr>
          <w:p w:rsidR="00C271F0" w:rsidRPr="00B47420" w:rsidRDefault="00C271F0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珠影艺术</w:t>
            </w:r>
            <w:r w:rsidRPr="004928AE">
              <w:rPr>
                <w:rFonts w:ascii="宋体" w:hAnsi="宋体" w:hint="eastAsia"/>
                <w:color w:val="000000"/>
                <w:kern w:val="0"/>
              </w:rPr>
              <w:t>酒店</w:t>
            </w:r>
          </w:p>
          <w:p w:rsidR="00C271F0" w:rsidRDefault="00C271F0" w:rsidP="00B651A2">
            <w:pPr>
              <w:jc w:val="center"/>
            </w:pP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海珠区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新港中路354</w:t>
            </w:r>
            <w:r w:rsidRPr="00B4742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353" w:type="dxa"/>
            <w:vAlign w:val="center"/>
          </w:tcPr>
          <w:p w:rsidR="00C271F0" w:rsidRPr="00B47420" w:rsidRDefault="00C271F0" w:rsidP="00B651A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商务大床房</w:t>
            </w:r>
          </w:p>
        </w:tc>
        <w:tc>
          <w:tcPr>
            <w:tcW w:w="1525" w:type="dxa"/>
            <w:vAlign w:val="center"/>
          </w:tcPr>
          <w:p w:rsidR="00C271F0" w:rsidRPr="00B47420" w:rsidRDefault="00683D56" w:rsidP="00B651A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C271F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  <w:r w:rsidR="00C271F0"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C271F0" w:rsidRPr="00B47420" w:rsidRDefault="00683D56" w:rsidP="00B651A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="00C271F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C271F0"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 w:val="restart"/>
            <w:vAlign w:val="center"/>
          </w:tcPr>
          <w:p w:rsidR="00C271F0" w:rsidRPr="00B47420" w:rsidRDefault="00C271F0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Website</w:t>
            </w:r>
            <w:r w:rsidRPr="00B4742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zhuyinghotel</w:t>
            </w:r>
            <w:r w:rsidRPr="00B4742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.com</w:t>
            </w:r>
          </w:p>
          <w:p w:rsidR="00C271F0" w:rsidRPr="00C271F0" w:rsidRDefault="00C271F0" w:rsidP="00C271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花园式酒店，展会期间含早，送矿泉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水，免费</w:t>
            </w:r>
            <w:proofErr w:type="spellStart"/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wifi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，免费电瓶车至地铁口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接送，加床1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床/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晚，约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分钟车程</w:t>
            </w:r>
          </w:p>
        </w:tc>
      </w:tr>
      <w:tr w:rsidR="0028612C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28612C" w:rsidRDefault="0028612C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53" w:type="dxa"/>
            <w:vAlign w:val="center"/>
          </w:tcPr>
          <w:p w:rsidR="0028612C" w:rsidRPr="00B47420" w:rsidRDefault="0028612C" w:rsidP="006D21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雅致</w:t>
            </w:r>
            <w:proofErr w:type="gramStart"/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双床房</w:t>
            </w:r>
            <w:proofErr w:type="gramEnd"/>
          </w:p>
        </w:tc>
        <w:tc>
          <w:tcPr>
            <w:tcW w:w="1525" w:type="dxa"/>
            <w:vAlign w:val="center"/>
          </w:tcPr>
          <w:p w:rsidR="0028612C" w:rsidRPr="00B47420" w:rsidRDefault="00683D56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2861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  <w:r w:rsidR="0028612C"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28612C" w:rsidRPr="00B47420" w:rsidRDefault="00683D56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  <w:r w:rsidR="0028612C"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28612C" w:rsidRDefault="0028612C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71F0" w:rsidTr="00C271F0">
        <w:trPr>
          <w:trHeight w:val="639"/>
        </w:trPr>
        <w:tc>
          <w:tcPr>
            <w:tcW w:w="2178" w:type="dxa"/>
            <w:vMerge/>
            <w:vAlign w:val="center"/>
          </w:tcPr>
          <w:p w:rsidR="00C271F0" w:rsidRDefault="00C271F0" w:rsidP="00B651A2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53" w:type="dxa"/>
            <w:vAlign w:val="center"/>
          </w:tcPr>
          <w:p w:rsidR="00C271F0" w:rsidRPr="00B47420" w:rsidRDefault="00C271F0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精英双床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</w:t>
            </w:r>
            <w:proofErr w:type="gramEnd"/>
          </w:p>
        </w:tc>
        <w:tc>
          <w:tcPr>
            <w:tcW w:w="1525" w:type="dxa"/>
            <w:vAlign w:val="center"/>
          </w:tcPr>
          <w:p w:rsidR="00C271F0" w:rsidRPr="00B47420" w:rsidRDefault="00683D56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C271F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  <w:r w:rsidR="00C271F0"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010" w:type="dxa"/>
            <w:vAlign w:val="center"/>
          </w:tcPr>
          <w:p w:rsidR="00C271F0" w:rsidRPr="00B47420" w:rsidRDefault="00683D56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  <w:bookmarkStart w:id="0" w:name="_GoBack"/>
            <w:bookmarkEnd w:id="0"/>
            <w:r w:rsidR="00C271F0"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C271F0" w:rsidRDefault="00C271F0" w:rsidP="00DB2F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12C" w:rsidTr="00B651A2">
        <w:trPr>
          <w:trHeight w:val="624"/>
        </w:trPr>
        <w:tc>
          <w:tcPr>
            <w:tcW w:w="2178" w:type="dxa"/>
            <w:vMerge w:val="restart"/>
            <w:vAlign w:val="center"/>
          </w:tcPr>
          <w:p w:rsidR="0028612C" w:rsidRPr="00B47420" w:rsidRDefault="0028612C" w:rsidP="00B651A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鱼珠湾</w:t>
            </w:r>
            <w:r w:rsidRPr="0051624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酒店</w:t>
            </w:r>
            <w:proofErr w:type="gramEnd"/>
          </w:p>
          <w:p w:rsidR="0028612C" w:rsidRDefault="0028612C" w:rsidP="00B651A2">
            <w:pPr>
              <w:jc w:val="center"/>
            </w:pPr>
            <w:proofErr w:type="gramStart"/>
            <w:r w:rsidRPr="008E009D">
              <w:rPr>
                <w:rFonts w:ascii="宋体" w:hAnsi="宋体" w:cs="幼圆" w:hint="eastAsia"/>
                <w:szCs w:val="21"/>
              </w:rPr>
              <w:t>黄埔区蟹山西路</w:t>
            </w:r>
            <w:proofErr w:type="gramEnd"/>
            <w:r w:rsidRPr="008E009D">
              <w:rPr>
                <w:rFonts w:ascii="宋体" w:hAnsi="宋体" w:cs="幼圆" w:hint="eastAsia"/>
                <w:szCs w:val="21"/>
              </w:rPr>
              <w:t>67号</w:t>
            </w:r>
          </w:p>
        </w:tc>
        <w:tc>
          <w:tcPr>
            <w:tcW w:w="2353" w:type="dxa"/>
            <w:vAlign w:val="center"/>
          </w:tcPr>
          <w:p w:rsidR="0028612C" w:rsidRPr="00B47420" w:rsidRDefault="0028612C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豪华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单/双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</w:t>
            </w:r>
          </w:p>
        </w:tc>
        <w:tc>
          <w:tcPr>
            <w:tcW w:w="1525" w:type="dxa"/>
            <w:vAlign w:val="center"/>
          </w:tcPr>
          <w:p w:rsidR="0028612C" w:rsidRPr="0051624D" w:rsidRDefault="0028612C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888元/晚</w:t>
            </w:r>
          </w:p>
        </w:tc>
        <w:tc>
          <w:tcPr>
            <w:tcW w:w="2010" w:type="dxa"/>
            <w:vAlign w:val="center"/>
          </w:tcPr>
          <w:p w:rsidR="0028612C" w:rsidRPr="00B47420" w:rsidRDefault="0028612C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 w:val="restart"/>
            <w:vAlign w:val="center"/>
          </w:tcPr>
          <w:p w:rsidR="0028612C" w:rsidRDefault="0028612C" w:rsidP="00DB2FA8">
            <w:pPr>
              <w:jc w:val="left"/>
            </w:pP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含早，免费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WIFI、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免费停车、免费接送，距地铁5号线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鱼珠站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C出口仅10米；到展馆约15分钟车程</w:t>
            </w:r>
          </w:p>
        </w:tc>
      </w:tr>
      <w:tr w:rsidR="0028612C" w:rsidTr="00B651A2">
        <w:trPr>
          <w:trHeight w:val="624"/>
        </w:trPr>
        <w:tc>
          <w:tcPr>
            <w:tcW w:w="2178" w:type="dxa"/>
            <w:vMerge/>
            <w:vAlign w:val="center"/>
          </w:tcPr>
          <w:p w:rsidR="0028612C" w:rsidRDefault="0028612C" w:rsidP="00B651A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28612C" w:rsidRPr="00B47420" w:rsidRDefault="0028612C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商务单/双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</w:t>
            </w:r>
          </w:p>
        </w:tc>
        <w:tc>
          <w:tcPr>
            <w:tcW w:w="1525" w:type="dxa"/>
            <w:vAlign w:val="center"/>
          </w:tcPr>
          <w:p w:rsidR="0028612C" w:rsidRPr="008B6541" w:rsidRDefault="0028612C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888元/晚</w:t>
            </w:r>
          </w:p>
        </w:tc>
        <w:tc>
          <w:tcPr>
            <w:tcW w:w="2010" w:type="dxa"/>
            <w:vAlign w:val="center"/>
          </w:tcPr>
          <w:p w:rsidR="0028612C" w:rsidRPr="00B47420" w:rsidRDefault="0028612C" w:rsidP="00B651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  <w:r w:rsidRPr="00B474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616" w:type="dxa"/>
            <w:vMerge/>
            <w:vAlign w:val="center"/>
          </w:tcPr>
          <w:p w:rsidR="0028612C" w:rsidRPr="00B47420" w:rsidRDefault="0028612C" w:rsidP="00DB2FA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441E4" w:rsidRDefault="002441E4"/>
    <w:sectPr w:rsidR="002441E4" w:rsidSect="006D681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1F"/>
    <w:rsid w:val="0010129A"/>
    <w:rsid w:val="001865ED"/>
    <w:rsid w:val="001B4F05"/>
    <w:rsid w:val="002441E4"/>
    <w:rsid w:val="00271107"/>
    <w:rsid w:val="0028612C"/>
    <w:rsid w:val="004028C4"/>
    <w:rsid w:val="004A25AE"/>
    <w:rsid w:val="004F38BC"/>
    <w:rsid w:val="00683D56"/>
    <w:rsid w:val="006D212D"/>
    <w:rsid w:val="006D681F"/>
    <w:rsid w:val="00A11F1D"/>
    <w:rsid w:val="00B651A2"/>
    <w:rsid w:val="00C271F0"/>
    <w:rsid w:val="00D8612F"/>
    <w:rsid w:val="00DB2FA8"/>
    <w:rsid w:val="00F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B4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B4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zclayton.com" TargetMode="External"/><Relationship Id="rId5" Type="http://schemas.openxmlformats.org/officeDocument/2006/relationships/hyperlink" Target="http://www.krdho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266</Words>
  <Characters>1518</Characters>
  <Application>Microsoft Office Word</Application>
  <DocSecurity>0</DocSecurity>
  <Lines>12</Lines>
  <Paragraphs>3</Paragraphs>
  <ScaleCrop>false</ScaleCrop>
  <Company>china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13</cp:revision>
  <dcterms:created xsi:type="dcterms:W3CDTF">2018-10-29T02:03:00Z</dcterms:created>
  <dcterms:modified xsi:type="dcterms:W3CDTF">2018-12-05T03:13:00Z</dcterms:modified>
</cp:coreProperties>
</file>